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DE6" w:rsidRPr="004C433A" w:rsidRDefault="00775DE6" w:rsidP="00775DE6">
      <w:pPr>
        <w:pStyle w:val="a3"/>
        <w:rPr>
          <w:rFonts w:ascii="Times New Roman" w:hAnsi="Times New Roman" w:cs="Times New Roman"/>
          <w:sz w:val="28"/>
        </w:rPr>
      </w:pPr>
    </w:p>
    <w:p w:rsidR="00775DE6" w:rsidRDefault="00775DE6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0EA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r w:rsidR="0067764E" w:rsidRPr="00A360EA">
        <w:rPr>
          <w:rFonts w:ascii="Times New Roman" w:hAnsi="Times New Roman" w:cs="Times New Roman"/>
          <w:b/>
          <w:sz w:val="28"/>
          <w:szCs w:val="28"/>
        </w:rPr>
        <w:t>русского языка и литературы Ахцхецян О.В.</w:t>
      </w:r>
    </w:p>
    <w:p w:rsidR="002006EF" w:rsidRPr="00A360EA" w:rsidRDefault="002006EF" w:rsidP="00A360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16"/>
        <w:gridCol w:w="871"/>
        <w:gridCol w:w="3305"/>
        <w:gridCol w:w="1265"/>
        <w:gridCol w:w="2016"/>
        <w:gridCol w:w="1996"/>
      </w:tblGrid>
      <w:tr w:rsidR="00114B38" w:rsidRPr="00695985" w:rsidTr="00927E9B">
        <w:tc>
          <w:tcPr>
            <w:tcW w:w="766" w:type="dxa"/>
          </w:tcPr>
          <w:p w:rsidR="00775DE6" w:rsidRPr="00516DEB" w:rsidRDefault="0067764E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К</w:t>
            </w:r>
            <w:r w:rsidR="00775DE6" w:rsidRPr="00516DEB">
              <w:rPr>
                <w:rFonts w:ascii="Times New Roman" w:hAnsi="Times New Roman" w:cs="Times New Roman"/>
                <w:sz w:val="24"/>
              </w:rPr>
              <w:t>ласс</w:t>
            </w:r>
            <w:r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875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Дата урока</w:t>
            </w:r>
          </w:p>
        </w:tc>
        <w:tc>
          <w:tcPr>
            <w:tcW w:w="3370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265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№ параграфа</w:t>
            </w:r>
          </w:p>
        </w:tc>
        <w:tc>
          <w:tcPr>
            <w:tcW w:w="1971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Электронный ресурс</w:t>
            </w:r>
          </w:p>
        </w:tc>
        <w:tc>
          <w:tcPr>
            <w:tcW w:w="2022" w:type="dxa"/>
          </w:tcPr>
          <w:p w:rsidR="00775DE6" w:rsidRPr="00516DEB" w:rsidRDefault="00775DE6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Домашнее задание</w:t>
            </w:r>
          </w:p>
        </w:tc>
      </w:tr>
      <w:tr w:rsidR="009F63B8" w:rsidRPr="00695985" w:rsidTr="00C940A7">
        <w:tc>
          <w:tcPr>
            <w:tcW w:w="766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87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3370" w:type="dxa"/>
          </w:tcPr>
          <w:p w:rsidR="009F63B8" w:rsidRPr="00516DEB" w:rsidRDefault="009F63B8" w:rsidP="00522C88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Орфография.</w:t>
            </w:r>
          </w:p>
        </w:tc>
        <w:tc>
          <w:tcPr>
            <w:tcW w:w="126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F63B8" w:rsidRPr="00516DEB" w:rsidRDefault="009F63B8" w:rsidP="00FF79F2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https://resh.edu.ru /   </w:t>
            </w:r>
          </w:p>
        </w:tc>
        <w:tc>
          <w:tcPr>
            <w:tcW w:w="2022" w:type="dxa"/>
          </w:tcPr>
          <w:p w:rsidR="009F63B8" w:rsidRPr="00516DEB" w:rsidRDefault="009F63B8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1.</w:t>
            </w:r>
          </w:p>
        </w:tc>
      </w:tr>
      <w:tr w:rsidR="009F63B8" w:rsidRPr="00695985" w:rsidTr="00927E9B">
        <w:tc>
          <w:tcPr>
            <w:tcW w:w="766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87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3370" w:type="dxa"/>
          </w:tcPr>
          <w:p w:rsidR="009F63B8" w:rsidRPr="00516DEB" w:rsidRDefault="009F63B8" w:rsidP="00522C88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Орфография.</w:t>
            </w:r>
          </w:p>
        </w:tc>
        <w:tc>
          <w:tcPr>
            <w:tcW w:w="126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F63B8" w:rsidRPr="00516DEB" w:rsidRDefault="00516DEB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="009F63B8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="009F63B8"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2" w:type="dxa"/>
          </w:tcPr>
          <w:p w:rsidR="009F63B8" w:rsidRPr="00516DEB" w:rsidRDefault="009F63B8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2.</w:t>
            </w:r>
          </w:p>
        </w:tc>
      </w:tr>
      <w:tr w:rsidR="009F63B8" w:rsidRPr="00695985" w:rsidTr="00927E9B">
        <w:tc>
          <w:tcPr>
            <w:tcW w:w="766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87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3370" w:type="dxa"/>
          </w:tcPr>
          <w:p w:rsidR="009F63B8" w:rsidRPr="00516DEB" w:rsidRDefault="009F63B8" w:rsidP="00522C88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Орфография.</w:t>
            </w:r>
          </w:p>
        </w:tc>
        <w:tc>
          <w:tcPr>
            <w:tcW w:w="126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F63B8" w:rsidRPr="00516DEB" w:rsidRDefault="00516DEB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7" w:history="1">
              <w:r w:rsidR="009F63B8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="009F63B8"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2" w:type="dxa"/>
          </w:tcPr>
          <w:p w:rsidR="009F63B8" w:rsidRPr="00516DEB" w:rsidRDefault="009F63B8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Проверочная работа (тест)</w:t>
            </w:r>
          </w:p>
        </w:tc>
      </w:tr>
      <w:tr w:rsidR="009F63B8" w:rsidRPr="00695985" w:rsidTr="00927E9B">
        <w:tc>
          <w:tcPr>
            <w:tcW w:w="766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5в</w:t>
            </w:r>
          </w:p>
        </w:tc>
        <w:tc>
          <w:tcPr>
            <w:tcW w:w="87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3370" w:type="dxa"/>
          </w:tcPr>
          <w:p w:rsidR="009F63B8" w:rsidRPr="00516DEB" w:rsidRDefault="009F63B8" w:rsidP="00522C88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Орфография.</w:t>
            </w:r>
          </w:p>
        </w:tc>
        <w:tc>
          <w:tcPr>
            <w:tcW w:w="126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F63B8" w:rsidRPr="00516DEB" w:rsidRDefault="00516DEB" w:rsidP="004205E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8" w:history="1">
              <w:r w:rsidR="009F63B8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9F63B8" w:rsidRPr="00516DEB" w:rsidRDefault="009F63B8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4.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516DEB" w:rsidRDefault="00CD10A5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875" w:type="dxa"/>
          </w:tcPr>
          <w:p w:rsidR="001058A0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27</w:t>
            </w:r>
            <w:r w:rsidR="001058A0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  <w:p w:rsidR="001058A0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27</w:t>
            </w:r>
            <w:r w:rsidR="001058A0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  <w:p w:rsidR="001058A0" w:rsidRPr="00516DEB" w:rsidRDefault="001058A0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0" w:type="dxa"/>
          </w:tcPr>
          <w:p w:rsidR="009F63B8" w:rsidRPr="00516DEB" w:rsidRDefault="009F63B8" w:rsidP="009F63B8">
            <w:pPr>
              <w:pStyle w:val="a3"/>
              <w:ind w:left="49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  <w:proofErr w:type="spellStart"/>
            <w:r w:rsidRPr="00516DEB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16DEB">
              <w:rPr>
                <w:rFonts w:ascii="Times New Roman" w:hAnsi="Times New Roman" w:cs="Times New Roman"/>
                <w:sz w:val="24"/>
              </w:rPr>
              <w:t>. Словообразование.</w:t>
            </w:r>
          </w:p>
          <w:p w:rsidR="001058A0" w:rsidRPr="00516DEB" w:rsidRDefault="001058A0" w:rsidP="009F63B8">
            <w:pPr>
              <w:pStyle w:val="a3"/>
              <w:ind w:left="4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</w:tcPr>
          <w:p w:rsidR="001058A0" w:rsidRPr="00516DEB" w:rsidRDefault="001058A0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058A0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9" w:history="1">
              <w:r w:rsidR="00CD10A5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</w:t>
              </w:r>
            </w:hyperlink>
            <w:r w:rsidR="00CD10A5"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058A0" w:rsidRPr="00516DEB">
              <w:rPr>
                <w:rFonts w:ascii="Times New Roman" w:hAnsi="Times New Roman" w:cs="Times New Roman"/>
                <w:sz w:val="24"/>
              </w:rPr>
              <w:t>/</w:t>
            </w:r>
          </w:p>
        </w:tc>
        <w:tc>
          <w:tcPr>
            <w:tcW w:w="2022" w:type="dxa"/>
          </w:tcPr>
          <w:p w:rsidR="00EB3501" w:rsidRPr="00516DEB" w:rsidRDefault="00EB350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EB3501" w:rsidRPr="00516DEB" w:rsidRDefault="00153558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1.</w:t>
            </w:r>
          </w:p>
          <w:p w:rsidR="001058A0" w:rsidRPr="00516DEB" w:rsidRDefault="00153558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2.</w:t>
            </w:r>
          </w:p>
        </w:tc>
      </w:tr>
      <w:tr w:rsidR="009F63B8" w:rsidRPr="00695985" w:rsidTr="00927E9B">
        <w:tc>
          <w:tcPr>
            <w:tcW w:w="766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875" w:type="dxa"/>
          </w:tcPr>
          <w:p w:rsidR="009F63B8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28.04</w:t>
            </w:r>
          </w:p>
        </w:tc>
        <w:tc>
          <w:tcPr>
            <w:tcW w:w="3370" w:type="dxa"/>
          </w:tcPr>
          <w:p w:rsidR="009F63B8" w:rsidRPr="00516DEB" w:rsidRDefault="009F63B8" w:rsidP="009F63B8">
            <w:pPr>
              <w:pStyle w:val="a3"/>
              <w:ind w:left="49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  <w:proofErr w:type="spellStart"/>
            <w:r w:rsidRPr="00516DEB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16DEB">
              <w:rPr>
                <w:rFonts w:ascii="Times New Roman" w:hAnsi="Times New Roman" w:cs="Times New Roman"/>
                <w:sz w:val="24"/>
              </w:rPr>
              <w:t>. Словообразование.</w:t>
            </w:r>
          </w:p>
          <w:p w:rsidR="009F63B8" w:rsidRPr="00516DEB" w:rsidRDefault="009F63B8" w:rsidP="009F63B8">
            <w:pPr>
              <w:pStyle w:val="a3"/>
              <w:ind w:left="49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</w:tcPr>
          <w:p w:rsidR="009F63B8" w:rsidRPr="00516DEB" w:rsidRDefault="009F63B8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F63B8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0" w:history="1">
              <w:r w:rsidR="009F63B8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9F63B8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Проверочная работа (тест)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516DEB" w:rsidRDefault="00CD10A5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875" w:type="dxa"/>
          </w:tcPr>
          <w:p w:rsidR="001058A0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29</w:t>
            </w:r>
            <w:r w:rsidR="001058A0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  <w:p w:rsidR="00EB3501" w:rsidRPr="00516DEB" w:rsidRDefault="00EB3501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1058A0" w:rsidRPr="00516DEB" w:rsidRDefault="001058A0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70" w:type="dxa"/>
          </w:tcPr>
          <w:p w:rsidR="009F63B8" w:rsidRPr="00516DEB" w:rsidRDefault="009F63B8" w:rsidP="009F63B8">
            <w:pPr>
              <w:pStyle w:val="a3"/>
              <w:ind w:left="49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  <w:proofErr w:type="spellStart"/>
            <w:r w:rsidRPr="00516DEB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16DEB">
              <w:rPr>
                <w:rFonts w:ascii="Times New Roman" w:hAnsi="Times New Roman" w:cs="Times New Roman"/>
                <w:sz w:val="24"/>
              </w:rPr>
              <w:t>. Словообразование.</w:t>
            </w:r>
          </w:p>
          <w:p w:rsidR="001058A0" w:rsidRPr="00516DEB" w:rsidRDefault="001058A0" w:rsidP="00C576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5" w:type="dxa"/>
          </w:tcPr>
          <w:p w:rsidR="001058A0" w:rsidRPr="00516DEB" w:rsidRDefault="001058A0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058A0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1" w:history="1">
              <w:r w:rsidR="001058A0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1058A0" w:rsidRPr="00516DEB" w:rsidRDefault="00FA4471" w:rsidP="00516DEB">
            <w:pPr>
              <w:pStyle w:val="a3"/>
              <w:ind w:left="105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4.</w:t>
            </w:r>
          </w:p>
        </w:tc>
      </w:tr>
      <w:tr w:rsidR="009F63B8" w:rsidRPr="00695985" w:rsidTr="00927E9B">
        <w:tc>
          <w:tcPr>
            <w:tcW w:w="766" w:type="dxa"/>
          </w:tcPr>
          <w:p w:rsidR="009F63B8" w:rsidRPr="00516DEB" w:rsidRDefault="009F63B8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6б</w:t>
            </w:r>
          </w:p>
        </w:tc>
        <w:tc>
          <w:tcPr>
            <w:tcW w:w="875" w:type="dxa"/>
          </w:tcPr>
          <w:p w:rsidR="009F63B8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30.04</w:t>
            </w:r>
          </w:p>
        </w:tc>
        <w:tc>
          <w:tcPr>
            <w:tcW w:w="3370" w:type="dxa"/>
          </w:tcPr>
          <w:p w:rsidR="009F63B8" w:rsidRPr="00516DEB" w:rsidRDefault="009F63B8" w:rsidP="00C576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Повторение. </w:t>
            </w:r>
            <w:proofErr w:type="spellStart"/>
            <w:r w:rsidRPr="00516DEB">
              <w:rPr>
                <w:rFonts w:ascii="Times New Roman" w:hAnsi="Times New Roman" w:cs="Times New Roman"/>
                <w:sz w:val="24"/>
              </w:rPr>
              <w:t>Морфемика</w:t>
            </w:r>
            <w:proofErr w:type="spellEnd"/>
            <w:r w:rsidRPr="00516DEB">
              <w:rPr>
                <w:rFonts w:ascii="Times New Roman" w:hAnsi="Times New Roman" w:cs="Times New Roman"/>
                <w:sz w:val="24"/>
              </w:rPr>
              <w:t>. Словообразование.</w:t>
            </w:r>
          </w:p>
        </w:tc>
        <w:tc>
          <w:tcPr>
            <w:tcW w:w="1265" w:type="dxa"/>
          </w:tcPr>
          <w:p w:rsidR="009F63B8" w:rsidRPr="00516DEB" w:rsidRDefault="009F63B8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9F63B8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2" w:history="1">
              <w:r w:rsidR="009F63B8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9F63B8" w:rsidRPr="00516DEB" w:rsidRDefault="00FA4471" w:rsidP="00516DEB">
            <w:pPr>
              <w:pStyle w:val="a3"/>
              <w:ind w:left="105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5.</w:t>
            </w:r>
          </w:p>
        </w:tc>
      </w:tr>
      <w:tr w:rsidR="001058A0" w:rsidRPr="00695985" w:rsidTr="00927E9B">
        <w:tc>
          <w:tcPr>
            <w:tcW w:w="766" w:type="dxa"/>
          </w:tcPr>
          <w:p w:rsidR="001058A0" w:rsidRPr="00516DEB" w:rsidRDefault="009F63B8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875" w:type="dxa"/>
          </w:tcPr>
          <w:p w:rsidR="001058A0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27</w:t>
            </w:r>
            <w:r w:rsidR="00295280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3370" w:type="dxa"/>
          </w:tcPr>
          <w:p w:rsidR="001058A0" w:rsidRPr="00516DEB" w:rsidRDefault="00ED0077" w:rsidP="00C576ED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Фразеология.</w:t>
            </w:r>
          </w:p>
        </w:tc>
        <w:tc>
          <w:tcPr>
            <w:tcW w:w="1265" w:type="dxa"/>
          </w:tcPr>
          <w:p w:rsidR="001058A0" w:rsidRPr="00516DEB" w:rsidRDefault="001058A0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1058A0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3" w:history="1">
              <w:r w:rsidR="001058A0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1058A0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1</w:t>
            </w:r>
            <w:r w:rsidR="00153558" w:rsidRPr="00516D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D0077" w:rsidRPr="00695985" w:rsidTr="00D87F70">
        <w:tc>
          <w:tcPr>
            <w:tcW w:w="766" w:type="dxa"/>
          </w:tcPr>
          <w:p w:rsidR="00ED0077" w:rsidRPr="00516DEB" w:rsidRDefault="00ED0077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875" w:type="dxa"/>
          </w:tcPr>
          <w:p w:rsidR="00ED0077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28</w:t>
            </w:r>
            <w:r w:rsidR="00ED0077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3370" w:type="dxa"/>
            <w:vAlign w:val="center"/>
          </w:tcPr>
          <w:p w:rsidR="00ED0077" w:rsidRPr="00516DEB" w:rsidRDefault="00ED0077" w:rsidP="005E0470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Лексика.</w:t>
            </w:r>
          </w:p>
        </w:tc>
        <w:tc>
          <w:tcPr>
            <w:tcW w:w="1265" w:type="dxa"/>
          </w:tcPr>
          <w:p w:rsidR="00ED0077" w:rsidRPr="00516DEB" w:rsidRDefault="00ED0077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ED0077" w:rsidRPr="00516DEB" w:rsidRDefault="00516DEB">
            <w:pPr>
              <w:rPr>
                <w:rFonts w:ascii="Times New Roman" w:hAnsi="Times New Roman" w:cs="Times New Roman"/>
                <w:sz w:val="24"/>
              </w:rPr>
            </w:pPr>
            <w:hyperlink r:id="rId14" w:history="1">
              <w:r w:rsidR="00ED0077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2</w:t>
            </w:r>
            <w:r w:rsidR="00EB3501" w:rsidRPr="00516D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Pr="00516DEB" w:rsidRDefault="00ED0077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875" w:type="dxa"/>
          </w:tcPr>
          <w:p w:rsidR="00ED0077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28</w:t>
            </w:r>
            <w:r w:rsidR="00ED0077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  <w:p w:rsidR="00ED0077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29</w:t>
            </w:r>
            <w:r w:rsidR="00ED0077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3370" w:type="dxa"/>
          </w:tcPr>
          <w:p w:rsidR="00ED0077" w:rsidRPr="00516DEB" w:rsidRDefault="00ED0077" w:rsidP="005E0470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Лексика. Повторение. Лексика.</w:t>
            </w:r>
          </w:p>
        </w:tc>
        <w:tc>
          <w:tcPr>
            <w:tcW w:w="1265" w:type="dxa"/>
          </w:tcPr>
          <w:p w:rsidR="00ED0077" w:rsidRPr="00516DEB" w:rsidRDefault="00ED0077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ED0077" w:rsidRPr="00516DEB" w:rsidRDefault="00516DEB">
            <w:pPr>
              <w:rPr>
                <w:rFonts w:ascii="Times New Roman" w:hAnsi="Times New Roman" w:cs="Times New Roman"/>
                <w:sz w:val="24"/>
              </w:rPr>
            </w:pPr>
            <w:hyperlink r:id="rId15" w:history="1">
              <w:r w:rsidR="00ED0077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3</w:t>
            </w:r>
            <w:r w:rsidR="00EB3501" w:rsidRPr="00516DEB">
              <w:rPr>
                <w:rFonts w:ascii="Times New Roman" w:hAnsi="Times New Roman" w:cs="Times New Roman"/>
                <w:sz w:val="24"/>
              </w:rPr>
              <w:t>.</w:t>
            </w:r>
            <w:r w:rsidRPr="00516DEB">
              <w:rPr>
                <w:rFonts w:ascii="Times New Roman" w:hAnsi="Times New Roman" w:cs="Times New Roman"/>
                <w:sz w:val="24"/>
              </w:rPr>
              <w:t xml:space="preserve"> Проверочная работа (тест)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Pr="00516DEB" w:rsidRDefault="00ED0077" w:rsidP="00B54A31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6в</w:t>
            </w:r>
          </w:p>
        </w:tc>
        <w:tc>
          <w:tcPr>
            <w:tcW w:w="875" w:type="dxa"/>
          </w:tcPr>
          <w:p w:rsidR="00ED0077" w:rsidRPr="00516DEB" w:rsidRDefault="009F63B8" w:rsidP="00114B38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30</w:t>
            </w:r>
            <w:r w:rsidR="00ED0077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3370" w:type="dxa"/>
          </w:tcPr>
          <w:p w:rsidR="00ED0077" w:rsidRPr="00516DEB" w:rsidRDefault="00ED0077" w:rsidP="005E0470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Фразеология.</w:t>
            </w:r>
          </w:p>
        </w:tc>
        <w:tc>
          <w:tcPr>
            <w:tcW w:w="1265" w:type="dxa"/>
          </w:tcPr>
          <w:p w:rsidR="00ED0077" w:rsidRPr="00516DEB" w:rsidRDefault="00ED0077" w:rsidP="00F5650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ED0077" w:rsidRPr="00516DEB" w:rsidRDefault="00516DEB">
            <w:pPr>
              <w:rPr>
                <w:rFonts w:ascii="Times New Roman" w:hAnsi="Times New Roman" w:cs="Times New Roman"/>
                <w:sz w:val="24"/>
              </w:rPr>
            </w:pPr>
            <w:hyperlink r:id="rId16" w:history="1">
              <w:r w:rsidR="00ED0077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</w:p>
        </w:tc>
        <w:tc>
          <w:tcPr>
            <w:tcW w:w="2022" w:type="dxa"/>
          </w:tcPr>
          <w:p w:rsidR="00ED0077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 5.</w:t>
            </w:r>
          </w:p>
        </w:tc>
      </w:tr>
      <w:tr w:rsidR="00FA4471" w:rsidRPr="00695985" w:rsidTr="006614E0">
        <w:tc>
          <w:tcPr>
            <w:tcW w:w="766" w:type="dxa"/>
          </w:tcPr>
          <w:p w:rsidR="00FA4471" w:rsidRPr="00516DEB" w:rsidRDefault="00FA4471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875" w:type="dxa"/>
          </w:tcPr>
          <w:p w:rsidR="00FA4471" w:rsidRPr="00516DEB" w:rsidRDefault="00FA4471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27.04</w:t>
            </w:r>
          </w:p>
        </w:tc>
        <w:tc>
          <w:tcPr>
            <w:tcW w:w="3370" w:type="dxa"/>
          </w:tcPr>
          <w:p w:rsidR="00FA4471" w:rsidRPr="00516DEB" w:rsidRDefault="00FA4471" w:rsidP="00522C88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 xml:space="preserve">Повторение. Культура речи. </w:t>
            </w:r>
          </w:p>
        </w:tc>
        <w:tc>
          <w:tcPr>
            <w:tcW w:w="1265" w:type="dxa"/>
          </w:tcPr>
          <w:p w:rsidR="00FA4471" w:rsidRPr="00516DEB" w:rsidRDefault="00FA4471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FA4471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7" w:history="1">
              <w:r w:rsidR="00FA4471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="00FA4471"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2" w:type="dxa"/>
          </w:tcPr>
          <w:p w:rsidR="00FA4471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</w:t>
            </w:r>
            <w:proofErr w:type="gramStart"/>
            <w:r w:rsidRPr="00516DEB">
              <w:rPr>
                <w:rFonts w:ascii="Times New Roman" w:hAnsi="Times New Roman" w:cs="Times New Roman"/>
                <w:sz w:val="24"/>
              </w:rPr>
              <w:t>1</w:t>
            </w:r>
            <w:proofErr w:type="gramEnd"/>
            <w:r w:rsidRPr="00516D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FA4471" w:rsidRPr="00695985" w:rsidTr="00927E9B">
        <w:tc>
          <w:tcPr>
            <w:tcW w:w="766" w:type="dxa"/>
          </w:tcPr>
          <w:p w:rsidR="00FA4471" w:rsidRPr="00516DEB" w:rsidRDefault="00FA4471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875" w:type="dxa"/>
          </w:tcPr>
          <w:p w:rsidR="00FA4471" w:rsidRPr="00516DEB" w:rsidRDefault="00FA4471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29.04</w:t>
            </w:r>
          </w:p>
        </w:tc>
        <w:tc>
          <w:tcPr>
            <w:tcW w:w="3370" w:type="dxa"/>
          </w:tcPr>
          <w:p w:rsidR="00FA4471" w:rsidRPr="00516DEB" w:rsidRDefault="00FA4471" w:rsidP="00522C88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Культура речи.</w:t>
            </w:r>
          </w:p>
        </w:tc>
        <w:tc>
          <w:tcPr>
            <w:tcW w:w="1265" w:type="dxa"/>
          </w:tcPr>
          <w:p w:rsidR="00FA4471" w:rsidRPr="00516DEB" w:rsidRDefault="00FA4471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FA4471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8" w:history="1">
              <w:r w:rsidR="00FA4471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https://resh.edu.ru/</w:t>
              </w:r>
            </w:hyperlink>
            <w:r w:rsidR="00FA4471" w:rsidRPr="00516DEB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2" w:type="dxa"/>
          </w:tcPr>
          <w:p w:rsidR="00FA4471" w:rsidRPr="00516DEB" w:rsidRDefault="00FA447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Проверочная работа (тест)</w:t>
            </w:r>
          </w:p>
        </w:tc>
      </w:tr>
      <w:tr w:rsidR="00ED0077" w:rsidRPr="00695985" w:rsidTr="00927E9B">
        <w:tc>
          <w:tcPr>
            <w:tcW w:w="766" w:type="dxa"/>
          </w:tcPr>
          <w:p w:rsidR="00ED0077" w:rsidRPr="00516DEB" w:rsidRDefault="00ED0077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7в</w:t>
            </w:r>
          </w:p>
        </w:tc>
        <w:tc>
          <w:tcPr>
            <w:tcW w:w="875" w:type="dxa"/>
          </w:tcPr>
          <w:p w:rsidR="00ED0077" w:rsidRPr="00516DEB" w:rsidRDefault="009F63B8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30</w:t>
            </w:r>
            <w:r w:rsidR="00ED0077" w:rsidRPr="00516DEB">
              <w:rPr>
                <w:rFonts w:ascii="Times New Roman" w:hAnsi="Times New Roman" w:cs="Times New Roman"/>
                <w:sz w:val="24"/>
              </w:rPr>
              <w:t>.04</w:t>
            </w:r>
          </w:p>
        </w:tc>
        <w:tc>
          <w:tcPr>
            <w:tcW w:w="3370" w:type="dxa"/>
          </w:tcPr>
          <w:p w:rsidR="00ED0077" w:rsidRPr="00516DEB" w:rsidRDefault="00FA4471" w:rsidP="005E0470">
            <w:pPr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Повторение. Имя существительное как часть речи.</w:t>
            </w:r>
          </w:p>
        </w:tc>
        <w:tc>
          <w:tcPr>
            <w:tcW w:w="1265" w:type="dxa"/>
          </w:tcPr>
          <w:p w:rsidR="00ED0077" w:rsidRPr="00516DEB" w:rsidRDefault="00ED0077" w:rsidP="00326024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ED0077" w:rsidRPr="00516DEB" w:rsidRDefault="00516DEB" w:rsidP="00775DE6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hyperlink r:id="rId19" w:history="1">
              <w:r w:rsidR="00ED0077" w:rsidRPr="00516DEB">
                <w:rPr>
                  <w:rStyle w:val="a6"/>
                  <w:rFonts w:ascii="Times New Roman" w:hAnsi="Times New Roman" w:cs="Times New Roman"/>
                  <w:sz w:val="24"/>
                </w:rPr>
                <w:t>https://resh.edu.ru</w:t>
              </w:r>
            </w:hyperlink>
            <w:r w:rsidR="00ED0077" w:rsidRPr="00516DEB">
              <w:rPr>
                <w:rFonts w:ascii="Times New Roman" w:hAnsi="Times New Roman" w:cs="Times New Roman"/>
                <w:sz w:val="24"/>
              </w:rPr>
              <w:t xml:space="preserve"> /</w:t>
            </w:r>
          </w:p>
        </w:tc>
        <w:tc>
          <w:tcPr>
            <w:tcW w:w="2022" w:type="dxa"/>
          </w:tcPr>
          <w:p w:rsidR="00ED0077" w:rsidRPr="00516DEB" w:rsidRDefault="00B72F61" w:rsidP="00516DEB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516DEB">
              <w:rPr>
                <w:rFonts w:ascii="Times New Roman" w:hAnsi="Times New Roman" w:cs="Times New Roman"/>
                <w:sz w:val="24"/>
              </w:rPr>
              <w:t>Задание3.</w:t>
            </w:r>
          </w:p>
        </w:tc>
      </w:tr>
    </w:tbl>
    <w:p w:rsidR="00775DE6" w:rsidRDefault="00775DE6" w:rsidP="00775DE6">
      <w:pPr>
        <w:pStyle w:val="a3"/>
      </w:pPr>
      <w:bookmarkStart w:id="0" w:name="_GoBack"/>
      <w:bookmarkEnd w:id="0"/>
    </w:p>
    <w:sectPr w:rsidR="00775DE6" w:rsidSect="00D8402A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176F8"/>
    <w:multiLevelType w:val="hybridMultilevel"/>
    <w:tmpl w:val="5AB8A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7D"/>
    <w:rsid w:val="000866CF"/>
    <w:rsid w:val="001058A0"/>
    <w:rsid w:val="00114B38"/>
    <w:rsid w:val="00153558"/>
    <w:rsid w:val="00190CDE"/>
    <w:rsid w:val="001D3A93"/>
    <w:rsid w:val="002006EF"/>
    <w:rsid w:val="00295280"/>
    <w:rsid w:val="002A2671"/>
    <w:rsid w:val="003654B7"/>
    <w:rsid w:val="004C433A"/>
    <w:rsid w:val="00516DEB"/>
    <w:rsid w:val="0067764E"/>
    <w:rsid w:val="00695985"/>
    <w:rsid w:val="006F07BD"/>
    <w:rsid w:val="00775DE6"/>
    <w:rsid w:val="0078237D"/>
    <w:rsid w:val="00851BAB"/>
    <w:rsid w:val="008B235C"/>
    <w:rsid w:val="008E0E39"/>
    <w:rsid w:val="00927E9B"/>
    <w:rsid w:val="009327A7"/>
    <w:rsid w:val="009C0D99"/>
    <w:rsid w:val="009E2714"/>
    <w:rsid w:val="009E2EC4"/>
    <w:rsid w:val="009F63B8"/>
    <w:rsid w:val="00A360EA"/>
    <w:rsid w:val="00A57BE2"/>
    <w:rsid w:val="00AA291C"/>
    <w:rsid w:val="00B72F61"/>
    <w:rsid w:val="00BA7B7F"/>
    <w:rsid w:val="00CD10A5"/>
    <w:rsid w:val="00CF25EE"/>
    <w:rsid w:val="00D8402A"/>
    <w:rsid w:val="00DF07F3"/>
    <w:rsid w:val="00E9037A"/>
    <w:rsid w:val="00EB3501"/>
    <w:rsid w:val="00ED0077"/>
    <w:rsid w:val="00FA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DE6"/>
    <w:pPr>
      <w:ind w:left="720"/>
      <w:contextualSpacing/>
    </w:pPr>
  </w:style>
  <w:style w:type="table" w:styleId="a4">
    <w:name w:val="Table Grid"/>
    <w:basedOn w:val="a1"/>
    <w:uiPriority w:val="59"/>
    <w:rsid w:val="00775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6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959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A2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" TargetMode="External"/><Relationship Id="rId14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С В</dc:creator>
  <cp:lastModifiedBy>Анаида</cp:lastModifiedBy>
  <cp:revision>17</cp:revision>
  <cp:lastPrinted>2020-03-24T07:01:00Z</cp:lastPrinted>
  <dcterms:created xsi:type="dcterms:W3CDTF">2020-03-24T07:00:00Z</dcterms:created>
  <dcterms:modified xsi:type="dcterms:W3CDTF">2020-04-24T08:15:00Z</dcterms:modified>
</cp:coreProperties>
</file>